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99" w:rsidRPr="00C63987" w:rsidRDefault="00BA5799" w:rsidP="00BA579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Cs w:val="56"/>
        </w:rPr>
      </w:pPr>
      <w:r w:rsidRPr="00C63987">
        <w:rPr>
          <w:rStyle w:val="c1"/>
          <w:b/>
          <w:bCs/>
          <w:color w:val="000000"/>
          <w:szCs w:val="56"/>
        </w:rPr>
        <w:t>Игры-драматизации</w:t>
      </w:r>
      <w:r w:rsidR="0031719B">
        <w:rPr>
          <w:rStyle w:val="c1"/>
          <w:b/>
          <w:bCs/>
          <w:color w:val="000000"/>
          <w:szCs w:val="56"/>
        </w:rPr>
        <w:t xml:space="preserve"> - </w:t>
      </w:r>
      <w:r w:rsidRPr="00C63987">
        <w:rPr>
          <w:rStyle w:val="c1"/>
          <w:b/>
          <w:bCs/>
          <w:color w:val="000000"/>
          <w:szCs w:val="56"/>
        </w:rPr>
        <w:t>как эффективное средство</w:t>
      </w:r>
      <w:r w:rsidR="00C63987" w:rsidRPr="00C63987">
        <w:rPr>
          <w:rStyle w:val="c1"/>
          <w:b/>
          <w:bCs/>
          <w:color w:val="000000"/>
          <w:szCs w:val="56"/>
        </w:rPr>
        <w:t xml:space="preserve"> </w:t>
      </w:r>
      <w:r w:rsidR="0031719B">
        <w:rPr>
          <w:rStyle w:val="c1"/>
          <w:b/>
          <w:bCs/>
          <w:color w:val="000000"/>
          <w:szCs w:val="56"/>
        </w:rPr>
        <w:t>развития речи дошкольников</w:t>
      </w:r>
    </w:p>
    <w:p w:rsidR="005074DF" w:rsidRPr="00C63987" w:rsidRDefault="005074DF" w:rsidP="00BA5799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Cs w:val="28"/>
        </w:rPr>
      </w:pPr>
    </w:p>
    <w:p w:rsidR="00BA5799" w:rsidRPr="00C63987" w:rsidRDefault="005074DF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 xml:space="preserve"> </w:t>
      </w:r>
      <w:r w:rsidR="00BA5799" w:rsidRPr="00C63987">
        <w:rPr>
          <w:rStyle w:val="c1"/>
          <w:color w:val="000000"/>
          <w:szCs w:val="28"/>
        </w:rPr>
        <w:t>В игре ребенок развивается, а игрушки, которые мы приобретаем для своих детей, могут либо тормозить, либо стимулировать игру, вносить новые грани в ее совершенствование.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 xml:space="preserve">В развитии </w:t>
      </w:r>
      <w:r w:rsidR="005074DF" w:rsidRPr="00C63987">
        <w:rPr>
          <w:rStyle w:val="c1"/>
          <w:color w:val="000000"/>
          <w:szCs w:val="28"/>
        </w:rPr>
        <w:t>игры,</w:t>
      </w:r>
      <w:r w:rsidRPr="00C63987">
        <w:rPr>
          <w:rStyle w:val="c1"/>
          <w:color w:val="000000"/>
          <w:szCs w:val="28"/>
        </w:rPr>
        <w:t xml:space="preserve"> а, следовательно, и ребенка, очень важная роль принадлежит родителям. Больших усилий и «затрат» для этого не нужно. Главное - быть ближе к своему малышу, наблюдать за тем, что он чувствует и переживает в данный момент, и как можно больше играть! Ведь игре можно и нужно учить, вернее, приобщать ребенка к игре: сначала показывая спектакли, затем, передавая ему отдельные роли, а потом, доверяя ему играть самостоятельно.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Довольно часто дети не играют с игрушками, внутри которых находятся механизмы, с прописанными голосами, запрограммированными движениями и т.д. Причин этому может быть много, но главная заключается в том, что такая говорящая или танцующая кукла не может стать в руках ребенка артистом – она не может выразить его переживания, говорить его голосом, выполнять нужные ему действия. Ребенку для его полноценного развития необходимо фантазировать, придумывать различные сюжеты, вживаться в разные образы. И все это помогают сделать игрушки-артисты.</w:t>
      </w:r>
    </w:p>
    <w:p w:rsidR="00BA5799" w:rsidRPr="00C63987" w:rsidRDefault="005074DF" w:rsidP="0031719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Игры-драматизации — это</w:t>
      </w:r>
      <w:r w:rsidR="00BA5799" w:rsidRPr="00C63987">
        <w:rPr>
          <w:rStyle w:val="c1"/>
          <w:color w:val="000000"/>
          <w:szCs w:val="28"/>
        </w:rPr>
        <w:t xml:space="preserve"> особые игры, в которых ребенок разыгрывает знакомый сюжет, развивает его или придумывает новый. Важно, что в такой игре малыш создает свой маленький мир и чувствует себя хозяином, творцом происходящих событий. Он управляет действиями персонажей и строит их отношения. Малыш в игре превращается и в актера, и в режиссера, и в сценариста. В такие игры ребенок никогда не играет молча. Своим голосом или голосом персонажа ребенок проговаривает события и переживания. Он озвучивает героев, придумывает историю, проживает то, что в обычной жизни ему прожить бывает нелегко. Во время таких игр происходит интенсивное развитие речи, качественно и количественно обогащается словарный запас, развивается воображение, творческие способности ребенка, способность управлять собой, удерживать внимание в соответствии с сюжетом, логичность и самостоятельность мышления. Все это приобретает особое значение в познавательном развитии и дальнейшей учебной деятельности. Поэтому игры-драматизации необычайно полезны и нужны ребенку на разных этапах его развития. Но для таких игр необходимы особые игрушки – игрушки-артисты. Такими артистами, как правило, бывают куклы.</w:t>
      </w:r>
    </w:p>
    <w:p w:rsidR="005074DF" w:rsidRPr="00C63987" w:rsidRDefault="005074DF" w:rsidP="0031719B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i/>
          <w:iCs/>
          <w:color w:val="000000"/>
          <w:szCs w:val="28"/>
        </w:rPr>
      </w:pPr>
    </w:p>
    <w:p w:rsidR="00BA5799" w:rsidRPr="00C63987" w:rsidRDefault="00BA5799" w:rsidP="0031719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b/>
          <w:bCs/>
          <w:i/>
          <w:iCs/>
          <w:color w:val="000000"/>
          <w:szCs w:val="28"/>
        </w:rPr>
        <w:t>Театр Мишки и Куклы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Самый простой вариант игры-драматизации в домашних условиях – </w:t>
      </w:r>
      <w:r w:rsidRPr="00C63987">
        <w:rPr>
          <w:rStyle w:val="c1"/>
          <w:i/>
          <w:iCs/>
          <w:color w:val="000000"/>
          <w:szCs w:val="28"/>
        </w:rPr>
        <w:t>спектакль игрушек</w:t>
      </w:r>
      <w:r w:rsidRPr="00C63987">
        <w:rPr>
          <w:rStyle w:val="c1"/>
          <w:color w:val="000000"/>
          <w:szCs w:val="28"/>
        </w:rPr>
        <w:t>. Уже в возрасте </w:t>
      </w:r>
      <w:r w:rsidRPr="00C63987">
        <w:rPr>
          <w:rStyle w:val="c1"/>
          <w:i/>
          <w:iCs/>
          <w:color w:val="000000"/>
          <w:szCs w:val="28"/>
        </w:rPr>
        <w:t>6-7 месяцев</w:t>
      </w:r>
      <w:r w:rsidRPr="00C63987">
        <w:rPr>
          <w:rStyle w:val="c1"/>
          <w:color w:val="000000"/>
          <w:szCs w:val="28"/>
        </w:rPr>
        <w:t> вы можете «устраивать» представления для своего ребенка. Например, любимый утенок будет приходить и петь песенки. Это простое представление не оставит равнодушным вашего малыша. Он будет улыбаться, пытаться достать утенка и, выразит желание участвовать в этом представлении. Позже, </w:t>
      </w:r>
      <w:r w:rsidRPr="00C63987">
        <w:rPr>
          <w:rStyle w:val="c1"/>
          <w:i/>
          <w:iCs/>
          <w:color w:val="000000"/>
          <w:szCs w:val="28"/>
        </w:rPr>
        <w:t>после 1 года</w:t>
      </w:r>
      <w:r w:rsidRPr="00C63987">
        <w:rPr>
          <w:rStyle w:val="c1"/>
          <w:color w:val="000000"/>
          <w:szCs w:val="28"/>
        </w:rPr>
        <w:t>, когда ребенок начнет понимать речь, родители могут разыгрывать маленькие сценки перед ним уже между двумя игрушками. Мишкой и Куклой, например. Кукла с Мишкой могут танцевать, прыгать, играть в прятки, догонять друг друга. Для такого театра также ничего особенного не потребуется: всего лишь </w:t>
      </w:r>
      <w:r w:rsidRPr="00C63987">
        <w:rPr>
          <w:rStyle w:val="c1"/>
          <w:i/>
          <w:iCs/>
          <w:color w:val="000000"/>
          <w:szCs w:val="28"/>
        </w:rPr>
        <w:t>две игрушки</w:t>
      </w:r>
      <w:r w:rsidRPr="00C63987">
        <w:rPr>
          <w:rStyle w:val="c1"/>
          <w:color w:val="000000"/>
          <w:szCs w:val="28"/>
        </w:rPr>
        <w:t>. А чудо, которое ребенок видит, стоит ваших усилий! Ребенок открыт воображаемому миру, воображаемой ситуации. Он существует в фантазии, как в реальности. Малыш не замечает ваших рук, он видит историю, которая перед ним разыгрывается и сопереживает. В возрасте около </w:t>
      </w:r>
      <w:r w:rsidRPr="00C63987">
        <w:rPr>
          <w:rStyle w:val="c1"/>
          <w:i/>
          <w:iCs/>
          <w:color w:val="000000"/>
          <w:szCs w:val="28"/>
        </w:rPr>
        <w:t>2,5 лет</w:t>
      </w:r>
      <w:r w:rsidRPr="00C63987">
        <w:rPr>
          <w:rStyle w:val="c1"/>
          <w:color w:val="000000"/>
          <w:szCs w:val="28"/>
        </w:rPr>
        <w:t xml:space="preserve">, попробуйте разыгрывать классические сюжеты с помощью обычных домашних игрушек. Например, сказки «Колобок», «Курочка Ряба» и т.д. Достаточно лишь подобрать необходимые для спектакля игрушки из тех, которые у вас есть. Они должны быть средних размеров и с выразительной знаковой </w:t>
      </w:r>
      <w:r w:rsidRPr="00C63987">
        <w:rPr>
          <w:rStyle w:val="c1"/>
          <w:color w:val="000000"/>
          <w:szCs w:val="28"/>
        </w:rPr>
        <w:lastRenderedPageBreak/>
        <w:t>внешностью. Лучше, если они будут в одежде, которую можно менять. Возможно, для игры потребуются аксессуары, которые могут понадобиться в игре: мячик (его можно катать друг другу), тряпочки (с их помощью можно прятать игрушку, одевать ее или укрывать) и т.д.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 Сначала ребенок видит маленький спектакль в ваших руках, а затем ему захочется взять игрушку в свои руки и заговорить от ее имени. Очень важно играя, обращаться к ребенку, включая его в игру. Чтобы игрушка стала артистом, нужно самому быть немножко артистом. Если такие спектакли в ваших руках достаточно выразительны и «заразительны», то с </w:t>
      </w:r>
      <w:r w:rsidRPr="00C63987">
        <w:rPr>
          <w:rStyle w:val="c1"/>
          <w:i/>
          <w:iCs/>
          <w:color w:val="000000"/>
          <w:szCs w:val="28"/>
        </w:rPr>
        <w:t>3-4 лет</w:t>
      </w:r>
      <w:r w:rsidRPr="00C63987">
        <w:rPr>
          <w:rStyle w:val="c1"/>
          <w:color w:val="000000"/>
          <w:szCs w:val="28"/>
        </w:rPr>
        <w:t> дети сами активно играют с игрушками-артистами, имеющимися у них под рукой.</w:t>
      </w:r>
    </w:p>
    <w:p w:rsidR="005074DF" w:rsidRPr="00C63987" w:rsidRDefault="005074DF" w:rsidP="00BA579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Cs w:val="28"/>
        </w:rPr>
      </w:pPr>
    </w:p>
    <w:p w:rsidR="00BA5799" w:rsidRPr="00C63987" w:rsidRDefault="00BA5799" w:rsidP="00BA579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b/>
          <w:bCs/>
          <w:i/>
          <w:iCs/>
          <w:color w:val="000000"/>
          <w:szCs w:val="28"/>
        </w:rPr>
        <w:t>Театр маленьких пальчиков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Особой популярностью пользуется у детей и взрослых </w:t>
      </w:r>
      <w:r w:rsidRPr="00C63987">
        <w:rPr>
          <w:rStyle w:val="c1"/>
          <w:i/>
          <w:iCs/>
          <w:color w:val="000000"/>
          <w:szCs w:val="28"/>
        </w:rPr>
        <w:t>пальчиковый</w:t>
      </w:r>
      <w:r w:rsidRPr="00C63987">
        <w:rPr>
          <w:rStyle w:val="c1"/>
          <w:color w:val="000000"/>
          <w:szCs w:val="28"/>
        </w:rPr>
        <w:t> театр. Он особенно полезен для развития мелкой моторики рук, а в возрасте </w:t>
      </w:r>
      <w:r w:rsidRPr="00C63987">
        <w:rPr>
          <w:rStyle w:val="c1"/>
          <w:i/>
          <w:iCs/>
          <w:color w:val="000000"/>
          <w:szCs w:val="28"/>
        </w:rPr>
        <w:t>5-6 лет</w:t>
      </w:r>
      <w:r w:rsidRPr="00C63987">
        <w:rPr>
          <w:rStyle w:val="c1"/>
          <w:color w:val="000000"/>
          <w:szCs w:val="28"/>
        </w:rPr>
        <w:t> мастерство пальчикового театра готовит руку к письму. С самого раннего возраста можно показывать ребенку спектакли на пальчиках. В нем все герои, сцена и сюжет расположены… на одной или двух руках. Для этого есть специальные пальчиковые куклы. Они изготовлены из ткани, дерева. Их можно найти в продаже.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Достоверность образа можно считать одним из важных признаков качественной игрушки. У кукол - мягко прорисованные выразительные лица без оттенка сатиры в образе, у зверей - характерные черты того или иного животного.</w:t>
      </w:r>
    </w:p>
    <w:p w:rsidR="00BA5799" w:rsidRPr="00C63987" w:rsidRDefault="00BA5799" w:rsidP="0031719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Деревянные игрушки могут выглядеть как крошечные головки персонажей, а могут быть целой фигуркой с головой, туловищем, руками, ногами или лапками (если это животное). Можно встретить даже деревянного Змея-Горыныча с тремя головами.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Детали тканевых или комбинированных кукол должны быть выполнены из качественных материалов и хорошо крепиться между собой.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Деревянные куколки имеют углубление для пальца, поэтому, при выборе игрушки, важно обратить внимание на размер этого углубления. Куколка должна плотно облегать палец, не выскакивая из него и наоборот, не сдавливая слишком туго. Тонкая и нежная кожа ребенка уязвима, поэтому дерево должно быть хорошо отшлифовано.</w:t>
      </w:r>
    </w:p>
    <w:p w:rsidR="00BA5799" w:rsidRPr="00C63987" w:rsidRDefault="0031719B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>Э</w:t>
      </w:r>
      <w:r w:rsidR="00BA5799" w:rsidRPr="00C63987">
        <w:rPr>
          <w:rStyle w:val="c1"/>
          <w:color w:val="000000"/>
          <w:szCs w:val="28"/>
        </w:rPr>
        <w:t>ти простые и недорогие игрушки позволят вам вместе с ребенком устроить настоящий театр. Наденьте сначала на свой палец одну куколку и с ней разыграйте простой сюжет, любимую сказку, например, «Колобок». Пальчик-персонаж шевелится, танцует, подпрыгивает, общается с вами и малышом, создавая ощущение того, что он - живой актер.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С </w:t>
      </w:r>
      <w:r w:rsidRPr="00C63987">
        <w:rPr>
          <w:rStyle w:val="c1"/>
          <w:i/>
          <w:iCs/>
          <w:color w:val="000000"/>
          <w:szCs w:val="28"/>
        </w:rPr>
        <w:t>3-4 лет</w:t>
      </w:r>
      <w:r w:rsidRPr="00C63987">
        <w:rPr>
          <w:rStyle w:val="c1"/>
          <w:color w:val="000000"/>
          <w:szCs w:val="28"/>
        </w:rPr>
        <w:t> можно разыгрывать сказки с более сложным сюжетом: «Теремок», «Коза-дереза», «Бычок, смоляной бочок» и др. Дети с удовольствием самостоятельно показывают спектакли на пальчиках, как по сказкам, так и собственного сочинения.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В ходе игры хорошо использовать настольную ширму, за которой будут меняться актеры и декорации. Ширма для пальчикового театра продается в магазине, но ее легко сделать самим. Для этого можно использовать лоскут ткани, накинутый на веревочку, раскрытую книгу или большую коробку из-под обуви.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И сам театр легко самостоятельно сделать. Здесь может пригодиться все, начиная от пробок от шампуня и заканчивая шляпками от желудей. Кукол можно связать, сшить или вообще скомбинировать из различных материалов. Многообразие вариантов бесконечно. Ваш ребенок с удовольствием будет вам помогать, да и любить «своих» кукол он будет гораздо сильнее.</w:t>
      </w:r>
    </w:p>
    <w:p w:rsidR="00BA5799" w:rsidRPr="00C63987" w:rsidRDefault="00BA5799" w:rsidP="0031719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b/>
          <w:bCs/>
          <w:i/>
          <w:iCs/>
          <w:color w:val="000000"/>
          <w:szCs w:val="28"/>
        </w:rPr>
        <w:t>Игры на столе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Малыши очень любят </w:t>
      </w:r>
      <w:r w:rsidRPr="00C63987">
        <w:rPr>
          <w:rStyle w:val="c1"/>
          <w:i/>
          <w:iCs/>
          <w:color w:val="000000"/>
          <w:szCs w:val="28"/>
        </w:rPr>
        <w:t>настольно-плоскостной театр</w:t>
      </w:r>
      <w:r w:rsidRPr="00C63987">
        <w:rPr>
          <w:rStyle w:val="c1"/>
          <w:color w:val="000000"/>
          <w:szCs w:val="28"/>
        </w:rPr>
        <w:t> – это картонные или фанерные силуэты на устойчивых подставках. Все персонажи окрашены с двух сторон и передвигаются скольжением по столу. Фанерный аналог более долговечен, и расширяет период использования театра. Это особенно актуально, если в семье двое и более детей.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lastRenderedPageBreak/>
        <w:t>Настольно-плоскостной театр отечественного производства широко представлен на прилавках магазинов, и в основном «посвящен» какой-либо сказке. Но можно встретить наборы животных, семью насекомых и т.п. Этот вид театра подойдет детям, начиная с </w:t>
      </w:r>
      <w:r w:rsidRPr="00C63987">
        <w:rPr>
          <w:rStyle w:val="c1"/>
          <w:i/>
          <w:iCs/>
          <w:color w:val="000000"/>
          <w:szCs w:val="28"/>
        </w:rPr>
        <w:t>четырех лет</w:t>
      </w:r>
      <w:r w:rsidRPr="00C63987">
        <w:rPr>
          <w:rStyle w:val="c1"/>
          <w:color w:val="000000"/>
          <w:szCs w:val="28"/>
        </w:rPr>
        <w:t>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Сначала этот театр привлекает ребенка не только сюжетными возможностями, но и декорациями. В ходе игры дети увлекаются деталями. Например, Аленушка, убегающая от Бабы Яги, будет долго-долго бежать по лесу, плыть через реку, прятаться под деревом и, наконец, попадет домой. Поэтому в комплекте набора такого театра всегда есть дополнительные предметы: деревья, домики, ручейки и т.д. Играя, ребенок с удовольствием озвучивает роли всех персонажей сказки. Ему приходится придумывать каждому герою свой неповторимый голос, а это не только звери и люди. Придумать голос бывает необходимо и ветру, и дереву, и даже волшебным феям. Такая игра развивает и воображение, и речь, и голосовой диапазон ребенка.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В детских садах часто используют в играх с детьми - </w:t>
      </w:r>
      <w:r w:rsidRPr="00C63987">
        <w:rPr>
          <w:rStyle w:val="c1"/>
          <w:i/>
          <w:iCs/>
          <w:color w:val="000000"/>
          <w:szCs w:val="28"/>
        </w:rPr>
        <w:t>конусный театр</w:t>
      </w:r>
      <w:r w:rsidRPr="00C63987">
        <w:rPr>
          <w:rStyle w:val="c1"/>
          <w:color w:val="000000"/>
          <w:szCs w:val="28"/>
        </w:rPr>
        <w:t xml:space="preserve">. Он также имеется в продаже в виде альбома, в котором все необходимые детали вырезаются и склеиваются. Все детали, из которых состоят игрушки-артисты – геометрические фигурки. Голова – круг, туловище и руки – конусы, ушки – треугольники, а усы – прямоугольные полоски. Готовый корпус фигурки можно раскрасить, дополнить аппликацией и т.п. Куклы получаются объемными и занимают на столе достаточно много места, поэтому в спектакле используются не более трех куколок. Т.к. поле деятельности с конусными игрушками-артистами в этом виде театра ограничено, поскольку каждый набор предназначен только для одного сюжета, а конусные фигурки имеют маленькую степень подвижности, то все творчество и фантазия ребенка воплощается в озвучивании ролей. Здесь каждый ребенок может проявить все свои возможности. Особенно хорошо удается инсценировать </w:t>
      </w:r>
      <w:proofErr w:type="spellStart"/>
      <w:r w:rsidRPr="00C63987">
        <w:rPr>
          <w:rStyle w:val="c1"/>
          <w:color w:val="000000"/>
          <w:szCs w:val="28"/>
        </w:rPr>
        <w:t>потешки</w:t>
      </w:r>
      <w:proofErr w:type="spellEnd"/>
      <w:r w:rsidRPr="00C63987">
        <w:rPr>
          <w:rStyle w:val="c1"/>
          <w:color w:val="000000"/>
          <w:szCs w:val="28"/>
        </w:rPr>
        <w:t>, песенки и мини-сказки. Как правило, такой театр предпочитают дети </w:t>
      </w:r>
      <w:r w:rsidRPr="00C63987">
        <w:rPr>
          <w:rStyle w:val="c1"/>
          <w:i/>
          <w:iCs/>
          <w:color w:val="000000"/>
          <w:szCs w:val="28"/>
        </w:rPr>
        <w:t>старшего дошкольного возраста</w:t>
      </w:r>
      <w:r w:rsidRPr="00C63987">
        <w:rPr>
          <w:rStyle w:val="c1"/>
          <w:color w:val="000000"/>
          <w:szCs w:val="28"/>
        </w:rPr>
        <w:t>. Малышам его не рекомендуют, т.к. бумажные куклы очень непрочные и требуют осторожного обращения.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Удачной альтернативой могут стать куклы-статуэтки или животные, деревянные, сшитые или связанные и наполненные овечьей шерстью. Они теплые, как живые, устойчивые и долговечные. Образцы для изготовления можно найти в журналах для рукоделия.</w:t>
      </w:r>
    </w:p>
    <w:p w:rsidR="005074DF" w:rsidRPr="00C63987" w:rsidRDefault="005074DF" w:rsidP="00BA5799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Cs w:val="28"/>
        </w:rPr>
      </w:pPr>
    </w:p>
    <w:p w:rsidR="00BA5799" w:rsidRPr="00C63987" w:rsidRDefault="00BA5799" w:rsidP="00BA579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b/>
          <w:bCs/>
          <w:i/>
          <w:iCs/>
          <w:color w:val="000000"/>
          <w:szCs w:val="28"/>
        </w:rPr>
        <w:t>Домашний кукольный театр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     Наиболее богатые возможности для игры-драматизации дает настоящий </w:t>
      </w:r>
      <w:r w:rsidRPr="00C63987">
        <w:rPr>
          <w:rStyle w:val="c1"/>
          <w:i/>
          <w:iCs/>
          <w:color w:val="000000"/>
          <w:szCs w:val="28"/>
        </w:rPr>
        <w:t>кукольный театр</w:t>
      </w:r>
      <w:r w:rsidRPr="00C63987">
        <w:rPr>
          <w:rStyle w:val="c1"/>
          <w:color w:val="000000"/>
          <w:szCs w:val="28"/>
        </w:rPr>
        <w:t>,</w:t>
      </w:r>
      <w:r w:rsidR="0031719B">
        <w:rPr>
          <w:rStyle w:val="c1"/>
          <w:color w:val="000000"/>
          <w:szCs w:val="28"/>
        </w:rPr>
        <w:t xml:space="preserve"> </w:t>
      </w:r>
      <w:r w:rsidRPr="00C63987">
        <w:rPr>
          <w:rStyle w:val="c1"/>
          <w:color w:val="000000"/>
          <w:szCs w:val="28"/>
        </w:rPr>
        <w:t>который вполне можно утроить дома с помощью кукол «</w:t>
      </w:r>
      <w:r w:rsidRPr="00C63987">
        <w:rPr>
          <w:rStyle w:val="c1"/>
          <w:i/>
          <w:iCs/>
          <w:color w:val="000000"/>
          <w:szCs w:val="28"/>
        </w:rPr>
        <w:t>бибабо</w:t>
      </w:r>
      <w:r w:rsidRPr="00C63987">
        <w:rPr>
          <w:rStyle w:val="c1"/>
          <w:color w:val="000000"/>
          <w:szCs w:val="28"/>
        </w:rPr>
        <w:t>». Это перчаточные куклы, которые сделаны из твердой головы и приклеенного к ней костюма. Указательный палец управляет головой, а большой и средний – руками. Перчаточным куклам присуще раз</w:t>
      </w:r>
      <w:r w:rsidR="0031719B">
        <w:rPr>
          <w:rStyle w:val="c1"/>
          <w:color w:val="000000"/>
          <w:szCs w:val="28"/>
        </w:rPr>
        <w:t>нообразие в движениях и жестах.</w:t>
      </w:r>
      <w:r w:rsidRPr="00C63987">
        <w:rPr>
          <w:rStyle w:val="c1"/>
          <w:color w:val="000000"/>
          <w:szCs w:val="28"/>
        </w:rPr>
        <w:t xml:space="preserve"> Они могут хохотать, плакать, кричать, обижаться, принимать различные позы, удивляться, «ныть», похихикивать и смотреть «букой». Все, что может испытывать ваш ребенок, может выразить такая кукла. Играть можно как с одной куклой, так и с целым театром. Вы одеваете куклу на руку… и в жизнь входит сказка. Возможности этих кукол безграничны. В раннем возрасте вы можете показывать для малыша спектакли, например, «История одного котенка», где единственным действующим персонажем будет кукла «бибабо» – котенок, с которым что-то происходит и он, от избытка чувств, поет и танцует, грустит и ликует. От такого представления не откажется не один ребенок! Дети поменьше воспринимают куклу как человека, делятся с ней своими переживаниями, воспитывают ее. Она может быть </w:t>
      </w:r>
      <w:proofErr w:type="spellStart"/>
      <w:r w:rsidRPr="00C63987">
        <w:rPr>
          <w:rStyle w:val="c1"/>
          <w:color w:val="000000"/>
          <w:szCs w:val="28"/>
        </w:rPr>
        <w:t>капризулькой</w:t>
      </w:r>
      <w:proofErr w:type="spellEnd"/>
      <w:r w:rsidRPr="00C63987">
        <w:rPr>
          <w:rStyle w:val="c1"/>
          <w:color w:val="000000"/>
          <w:szCs w:val="28"/>
        </w:rPr>
        <w:t xml:space="preserve">, и малыш будет обучать ее хорошим манерам и кормить кашей. Дети постарше сами одевают куклу на руку и от ее имени могут сказать то, что в обычной ситуации сказать не решились бы. Внимательно наблюдая за играми ребенка с игрушками-артистами, вы можете безошибочно определить, что его </w:t>
      </w:r>
      <w:r w:rsidRPr="00C63987">
        <w:rPr>
          <w:rStyle w:val="c1"/>
          <w:color w:val="000000"/>
          <w:szCs w:val="28"/>
        </w:rPr>
        <w:lastRenderedPageBreak/>
        <w:t>тревожит, чем он огорчен, что его очень впечатлило. Если в доме две куклы «бибабо» - можно разыгрывать с ребенком целые придуманные сценки или истории из жизни.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Смастерить «</w:t>
      </w:r>
      <w:proofErr w:type="spellStart"/>
      <w:r w:rsidRPr="00C63987">
        <w:rPr>
          <w:rStyle w:val="c1"/>
          <w:color w:val="000000"/>
          <w:szCs w:val="28"/>
        </w:rPr>
        <w:t>бибабошку</w:t>
      </w:r>
      <w:proofErr w:type="spellEnd"/>
      <w:r w:rsidRPr="00C63987">
        <w:rPr>
          <w:rStyle w:val="c1"/>
          <w:color w:val="000000"/>
          <w:szCs w:val="28"/>
        </w:rPr>
        <w:t>» самостоятельно в домашних условиях достаточно трудно. Проще такую куклу купить. Они продаются как по одной, так и целыми наборами, и бывают и в виде животных и людей разного возраста: от стариков до младенцев. При покупке обратите внимание на размер головы: она должна быть не большой, не маленькой, не тяжелой. Она должна плотно сидеть на указательном пальце и ребенок должен легко ее удерживать. Это очень важно помнить т.к. куклы «бибабо» изготавливаются как для взрослых, так и для детей. Очень важно, чтобы кукла ребенку понравилась. Поэтому лучше, если вы будете выбирать ее вместе с малышом.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>Несколько слов хочется сказать </w:t>
      </w:r>
      <w:r w:rsidRPr="00C63987">
        <w:rPr>
          <w:rStyle w:val="c1"/>
          <w:i/>
          <w:iCs/>
          <w:color w:val="000000"/>
          <w:szCs w:val="28"/>
        </w:rPr>
        <w:t>о двуликой перчаточной кукле</w:t>
      </w:r>
      <w:r w:rsidRPr="00C63987">
        <w:rPr>
          <w:rStyle w:val="c1"/>
          <w:color w:val="000000"/>
          <w:szCs w:val="28"/>
        </w:rPr>
        <w:t>. У нее два лица, два настроения и две эмоции. Она особенно хороша в игре с детьми, имеющими нестабильный эмоциональный фон. С одной стороны она может помочь в выявлении настроения, а с другой в закреплении положительных эмоций. Играя, ребенок забывает обо всем. Он забывает о реальном мире, в котором живет. Все его сознание устремляется в мир фантазии и сказки, и ребенок раскрывается. Застенчивый малыш во время спектакля может взять на себя роль забияки и задиры.  Резкий и агрессивный может быть «тихоней» и почувствовать агрессию на себе. Куклы помогают ребенку перевоплотиться. Взять на себя несвойственную для него роль. Как правило, такие игрушки используются в психотерапии для выражения противоположных чувств.</w:t>
      </w:r>
    </w:p>
    <w:p w:rsidR="00BA5799" w:rsidRPr="00C63987" w:rsidRDefault="00BA5799" w:rsidP="0031719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C63987">
        <w:rPr>
          <w:rStyle w:val="c1"/>
          <w:color w:val="000000"/>
          <w:szCs w:val="28"/>
        </w:rPr>
        <w:t xml:space="preserve">Перчаточным куклам присуще еще одно очень важное качество: ребенок легко отождествляет себя с куклой. Поэтому этих кукол часто используют психологи, логопеды и воспитатели на занятиях. Терапевтическое воздействие, оказываемое куклами на внутренний мир ребенка неоспоримо и уникально. Кукла может лечить! В разыгрываемых сюжетах есть и напряжение, и хороший конец. </w:t>
      </w:r>
      <w:proofErr w:type="spellStart"/>
      <w:r w:rsidR="005074DF" w:rsidRPr="00C63987">
        <w:rPr>
          <w:rStyle w:val="c1"/>
          <w:color w:val="000000"/>
          <w:szCs w:val="28"/>
        </w:rPr>
        <w:t>Куклотерапия</w:t>
      </w:r>
      <w:proofErr w:type="spellEnd"/>
      <w:r w:rsidR="005074DF" w:rsidRPr="00C63987">
        <w:rPr>
          <w:rStyle w:val="c1"/>
          <w:color w:val="000000"/>
          <w:szCs w:val="28"/>
        </w:rPr>
        <w:t>, используемая</w:t>
      </w:r>
      <w:r w:rsidRPr="00C63987">
        <w:rPr>
          <w:rStyle w:val="c1"/>
          <w:color w:val="000000"/>
          <w:szCs w:val="28"/>
        </w:rPr>
        <w:t xml:space="preserve"> психологами на занятиях, может проводиться как с группой детей, так и с одним ребенком. Подобные занятия благотворно влияют </w:t>
      </w:r>
      <w:r w:rsidR="005074DF" w:rsidRPr="00C63987">
        <w:rPr>
          <w:rStyle w:val="c1"/>
          <w:color w:val="000000"/>
          <w:szCs w:val="28"/>
        </w:rPr>
        <w:t>на детей,</w:t>
      </w:r>
      <w:r w:rsidRPr="00C63987">
        <w:rPr>
          <w:rStyle w:val="c1"/>
          <w:color w:val="000000"/>
          <w:szCs w:val="28"/>
        </w:rPr>
        <w:t xml:space="preserve"> страдающих неврозами, речевыми и эмоциональными нарушениями.</w:t>
      </w:r>
    </w:p>
    <w:p w:rsidR="0031719B" w:rsidRDefault="0031719B">
      <w:pPr>
        <w:rPr>
          <w:rFonts w:ascii="Times New Roman" w:hAnsi="Times New Roman"/>
          <w:b/>
          <w:sz w:val="24"/>
          <w:szCs w:val="28"/>
        </w:rPr>
      </w:pPr>
    </w:p>
    <w:p w:rsidR="005074DF" w:rsidRPr="00C63987" w:rsidRDefault="008906D4">
      <w:pPr>
        <w:rPr>
          <w:rFonts w:ascii="Times New Roman" w:hAnsi="Times New Roman"/>
          <w:b/>
          <w:sz w:val="24"/>
          <w:szCs w:val="28"/>
        </w:rPr>
      </w:pPr>
      <w:r w:rsidRPr="00C63987">
        <w:rPr>
          <w:rFonts w:ascii="Times New Roman" w:hAnsi="Times New Roman"/>
          <w:b/>
          <w:sz w:val="24"/>
          <w:szCs w:val="28"/>
        </w:rPr>
        <w:t>Список используемой литературы:</w:t>
      </w:r>
    </w:p>
    <w:p w:rsidR="00DA15C6" w:rsidRPr="00C63987" w:rsidRDefault="001A79D5" w:rsidP="00DA15C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63987">
        <w:rPr>
          <w:color w:val="000000"/>
        </w:rPr>
        <w:t xml:space="preserve">Акулова О. Театрализованные игры // Дошкольное </w:t>
      </w:r>
      <w:r w:rsidR="00DA15C6" w:rsidRPr="00C63987">
        <w:rPr>
          <w:color w:val="000000"/>
        </w:rPr>
        <w:t>воспитание, 2005, №4 . - С. 24.</w:t>
      </w:r>
    </w:p>
    <w:p w:rsidR="001A79D5" w:rsidRPr="00C63987" w:rsidRDefault="001A79D5" w:rsidP="00DA15C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C63987">
        <w:rPr>
          <w:color w:val="000000"/>
        </w:rPr>
        <w:t>Доронова</w:t>
      </w:r>
      <w:proofErr w:type="spellEnd"/>
      <w:r w:rsidRPr="00C63987">
        <w:rPr>
          <w:color w:val="000000"/>
        </w:rPr>
        <w:t xml:space="preserve"> Т.Н. Играем в театр: </w:t>
      </w:r>
      <w:proofErr w:type="spellStart"/>
      <w:r w:rsidRPr="00C63987">
        <w:rPr>
          <w:color w:val="000000"/>
        </w:rPr>
        <w:t>театрализ.деятельность</w:t>
      </w:r>
      <w:proofErr w:type="spellEnd"/>
      <w:r w:rsidRPr="00C63987">
        <w:rPr>
          <w:color w:val="000000"/>
        </w:rPr>
        <w:t xml:space="preserve"> детей 4-6 лет: метод. пособие для воспитателей </w:t>
      </w:r>
      <w:proofErr w:type="spellStart"/>
      <w:r w:rsidRPr="00C63987">
        <w:rPr>
          <w:color w:val="000000"/>
        </w:rPr>
        <w:t>дошк</w:t>
      </w:r>
      <w:proofErr w:type="spellEnd"/>
      <w:r w:rsidRPr="00C63987">
        <w:rPr>
          <w:color w:val="000000"/>
        </w:rPr>
        <w:t xml:space="preserve">. </w:t>
      </w:r>
      <w:proofErr w:type="spellStart"/>
      <w:r w:rsidRPr="00C63987">
        <w:rPr>
          <w:color w:val="000000"/>
        </w:rPr>
        <w:t>образоват</w:t>
      </w:r>
      <w:proofErr w:type="spellEnd"/>
      <w:r w:rsidRPr="00C63987">
        <w:rPr>
          <w:color w:val="000000"/>
        </w:rPr>
        <w:t>. учреждений. - М.: Просвещение. 2005. - 225 с.</w:t>
      </w:r>
    </w:p>
    <w:p w:rsidR="001A79D5" w:rsidRPr="00C63987" w:rsidRDefault="001A79D5" w:rsidP="00DA15C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C63987">
        <w:rPr>
          <w:color w:val="000000"/>
        </w:rPr>
        <w:t>Доронова</w:t>
      </w:r>
      <w:proofErr w:type="spellEnd"/>
      <w:r w:rsidRPr="00C63987">
        <w:rPr>
          <w:color w:val="000000"/>
        </w:rPr>
        <w:t xml:space="preserve"> Т.Н. Развитие детей от 4 до 7 лет в театрализованной деятельности // Ребенок в детском саду. - 2001. - №2. - С. 12- 15.</w:t>
      </w:r>
    </w:p>
    <w:p w:rsidR="001A79D5" w:rsidRPr="00C63987" w:rsidRDefault="001A79D5" w:rsidP="00DA15C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63987">
        <w:rPr>
          <w:color w:val="000000"/>
        </w:rPr>
        <w:t>Ерофеева Т.И. Игра-драматизация // Воспитание детей в игре. - М.: Педагогика, 1994. - С. 41- 59.</w:t>
      </w:r>
    </w:p>
    <w:p w:rsidR="001A79D5" w:rsidRPr="00C63987" w:rsidRDefault="001A79D5" w:rsidP="00DA15C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63987">
        <w:rPr>
          <w:color w:val="000000"/>
        </w:rPr>
        <w:t xml:space="preserve">Зимина </w:t>
      </w:r>
      <w:proofErr w:type="spellStart"/>
      <w:r w:rsidRPr="00C63987">
        <w:rPr>
          <w:color w:val="000000"/>
        </w:rPr>
        <w:t>И.Театр</w:t>
      </w:r>
      <w:proofErr w:type="spellEnd"/>
      <w:r w:rsidRPr="00C63987">
        <w:rPr>
          <w:color w:val="000000"/>
        </w:rPr>
        <w:t xml:space="preserve"> и театрализованные игры в детском саду // </w:t>
      </w:r>
      <w:proofErr w:type="spellStart"/>
      <w:r w:rsidRPr="00C63987">
        <w:rPr>
          <w:color w:val="000000"/>
        </w:rPr>
        <w:t>Дошк.восп</w:t>
      </w:r>
      <w:proofErr w:type="spellEnd"/>
      <w:r w:rsidRPr="00C63987">
        <w:rPr>
          <w:color w:val="000000"/>
        </w:rPr>
        <w:t>. - 2005. - №4. - С. 31-34.</w:t>
      </w:r>
    </w:p>
    <w:p w:rsidR="001A79D5" w:rsidRPr="00C63987" w:rsidRDefault="001A79D5" w:rsidP="00DA15C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C63987">
        <w:rPr>
          <w:color w:val="000000"/>
        </w:rPr>
        <w:t>Маханева</w:t>
      </w:r>
      <w:proofErr w:type="spellEnd"/>
      <w:r w:rsidRPr="00C63987">
        <w:rPr>
          <w:color w:val="000000"/>
        </w:rPr>
        <w:t xml:space="preserve"> М.Д. Театрализованные занятия в детском саду: Пособие для работников дошкольных учреждений. - М.: ТЦ Сфера, 2004. - 188 с.</w:t>
      </w:r>
    </w:p>
    <w:p w:rsidR="001A79D5" w:rsidRPr="00C63987" w:rsidRDefault="001A79D5" w:rsidP="00DA15C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C63987">
        <w:rPr>
          <w:color w:val="000000"/>
        </w:rPr>
        <w:t>Откидач</w:t>
      </w:r>
      <w:proofErr w:type="spellEnd"/>
      <w:r w:rsidRPr="00C63987">
        <w:rPr>
          <w:color w:val="000000"/>
        </w:rPr>
        <w:t xml:space="preserve"> С. Игра-драматизация как средство речевого развития детей дошкольного возраста// Дошкольное воспитание, 2001. - № 1. - С. 24 - 28.</w:t>
      </w:r>
    </w:p>
    <w:p w:rsidR="001A79D5" w:rsidRPr="00C63987" w:rsidRDefault="001A79D5" w:rsidP="00DA15C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63987">
        <w:rPr>
          <w:color w:val="000000"/>
        </w:rPr>
        <w:t>Сорокина Н.Ф. Играем в кукольный театр: Программа “Театр-творчество-дети”: Пособие для воспитателей, педагогов дополнительного образования и музыкальных руководителей детских садов. - М.: АРКТИ, 2004. - 264 с.</w:t>
      </w:r>
    </w:p>
    <w:p w:rsidR="0031719B" w:rsidRDefault="0031719B" w:rsidP="0031719B">
      <w:pPr>
        <w:pStyle w:val="a5"/>
        <w:rPr>
          <w:rFonts w:ascii="Times New Roman" w:hAnsi="Times New Roman"/>
          <w:sz w:val="24"/>
        </w:rPr>
      </w:pPr>
    </w:p>
    <w:p w:rsidR="008906D4" w:rsidRPr="00C63987" w:rsidRDefault="00C63987" w:rsidP="0031719B">
      <w:pPr>
        <w:pStyle w:val="a5"/>
        <w:rPr>
          <w:rFonts w:ascii="Times New Roman" w:hAnsi="Times New Roman"/>
          <w:sz w:val="24"/>
          <w:szCs w:val="28"/>
        </w:rPr>
      </w:pPr>
      <w:r w:rsidRPr="00C63987">
        <w:rPr>
          <w:rFonts w:ascii="Times New Roman" w:hAnsi="Times New Roman"/>
          <w:sz w:val="24"/>
        </w:rPr>
        <w:t>Материал взят с сайта https://nsportal.ru</w:t>
      </w:r>
      <w:bookmarkStart w:id="0" w:name="_GoBack"/>
      <w:bookmarkEnd w:id="0"/>
    </w:p>
    <w:sectPr w:rsidR="008906D4" w:rsidRPr="00C639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5778"/>
    <w:multiLevelType w:val="hybridMultilevel"/>
    <w:tmpl w:val="CE0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99"/>
    <w:rsid w:val="001A79D5"/>
    <w:rsid w:val="0031719B"/>
    <w:rsid w:val="005074DF"/>
    <w:rsid w:val="00890294"/>
    <w:rsid w:val="008906D4"/>
    <w:rsid w:val="00B708C8"/>
    <w:rsid w:val="00BA5799"/>
    <w:rsid w:val="00C63987"/>
    <w:rsid w:val="00D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7C5064-65FD-4F3D-9134-898C43A1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BA5799"/>
  </w:style>
  <w:style w:type="paragraph" w:customStyle="1" w:styleId="c2">
    <w:name w:val="c2"/>
    <w:basedOn w:val="a"/>
    <w:rsid w:val="00BA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BA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BA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BA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A7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A79D5"/>
    <w:rPr>
      <w:rFonts w:cs="Times New Roman"/>
      <w:b/>
    </w:rPr>
  </w:style>
  <w:style w:type="paragraph" w:styleId="a5">
    <w:name w:val="List Paragraph"/>
    <w:basedOn w:val="a"/>
    <w:uiPriority w:val="34"/>
    <w:qFormat/>
    <w:rsid w:val="00C6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Windows User</cp:lastModifiedBy>
  <cp:revision>5</cp:revision>
  <dcterms:created xsi:type="dcterms:W3CDTF">2020-03-16T05:11:00Z</dcterms:created>
  <dcterms:modified xsi:type="dcterms:W3CDTF">2020-12-18T11:44:00Z</dcterms:modified>
</cp:coreProperties>
</file>